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7594EFDE" w:rsidR="00195A64" w:rsidRDefault="00195A64" w:rsidP="00195A64">
                                      <w:pPr>
                                        <w:rPr>
                                          <w:rStyle w:val="Style2"/>
                                        </w:rPr>
                                      </w:pPr>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F0532E">
                                        <w:rPr>
                                          <w:rStyle w:val="Style2"/>
                                        </w:rPr>
                                        <w:t>0009</w:t>
                                      </w:r>
                                    </w:p>
                                    <w:p w14:paraId="44CC5AE8" w14:textId="77777777" w:rsidR="006A3657" w:rsidRPr="00535962" w:rsidRDefault="006A3657" w:rsidP="00195A64"/>
                                    <w:p w14:paraId="1E2CABF4" w14:textId="77777777" w:rsidR="00195A64" w:rsidRPr="00535962" w:rsidRDefault="006B22B4"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638F8796" w:rsidR="00195A64" w:rsidRPr="00535962" w:rsidRDefault="006B22B4"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F0532E">
                                            <w:rPr>
                                              <w:rStyle w:val="Style4"/>
                                            </w:rPr>
                                            <w:t>09</w:t>
                                          </w:r>
                                        </w:sdtContent>
                                      </w:sdt>
                                    </w:p>
                                    <w:p w14:paraId="6F93F7AD" w14:textId="77777777" w:rsidR="00195A64" w:rsidRPr="00535962" w:rsidRDefault="006B22B4"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7594EFDE" w:rsidR="00195A64" w:rsidRDefault="00195A64" w:rsidP="00195A64">
                                <w:pPr>
                                  <w:rPr>
                                    <w:rStyle w:val="Style2"/>
                                  </w:rPr>
                                </w:pPr>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F0532E">
                                  <w:rPr>
                                    <w:rStyle w:val="Style2"/>
                                  </w:rPr>
                                  <w:t>0009</w:t>
                                </w:r>
                              </w:p>
                              <w:p w14:paraId="44CC5AE8" w14:textId="77777777" w:rsidR="006A3657" w:rsidRPr="00535962" w:rsidRDefault="006A3657" w:rsidP="00195A64"/>
                              <w:p w14:paraId="1E2CABF4" w14:textId="77777777" w:rsidR="00195A64" w:rsidRPr="00535962" w:rsidRDefault="006B22B4"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638F8796" w:rsidR="00195A64" w:rsidRPr="00535962" w:rsidRDefault="006B22B4"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F0532E">
                                      <w:rPr>
                                        <w:rStyle w:val="Style4"/>
                                      </w:rPr>
                                      <w:t>09</w:t>
                                    </w:r>
                                  </w:sdtContent>
                                </w:sdt>
                              </w:p>
                              <w:p w14:paraId="6F93F7AD" w14:textId="77777777" w:rsidR="00195A64" w:rsidRPr="00535962" w:rsidRDefault="006B22B4"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35AAA1BE" w:rsidR="001F6322" w:rsidRPr="00535962" w:rsidRDefault="00C638DC" w:rsidP="001F6322">
      <w:r>
        <w:rPr>
          <w:noProof/>
          <w:lang w:val="en-US"/>
        </w:rPr>
        <mc:AlternateContent>
          <mc:Choice Requires="wps">
            <w:drawing>
              <wp:anchor distT="0" distB="0" distL="114300" distR="114300" simplePos="0" relativeHeight="251661312" behindDoc="0" locked="0" layoutInCell="1" allowOverlap="1" wp14:anchorId="37F3AB64" wp14:editId="2BCB4590">
                <wp:simplePos x="0" y="0"/>
                <wp:positionH relativeFrom="column">
                  <wp:posOffset>4349363</wp:posOffset>
                </wp:positionH>
                <wp:positionV relativeFrom="paragraph">
                  <wp:posOffset>9111</wp:posOffset>
                </wp:positionV>
                <wp:extent cx="1831258"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258"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049448F" w:rsidR="001F6322" w:rsidRPr="0026335F" w:rsidRDefault="006B22B4" w:rsidP="001F6322">
                            <w:sdt>
                              <w:sdtPr>
                                <w:rPr>
                                  <w:rStyle w:val="Style5"/>
                                </w:rPr>
                                <w:alias w:val="Fecha de emisión del documento"/>
                                <w:tag w:val="Fecha de emisión del documento"/>
                                <w:id w:val="13417894"/>
                                <w:date w:fullDate="2026-05-14T00:00:00Z">
                                  <w:dateFormat w:val="dd' de 'MMMM' de 'yyyy"/>
                                  <w:lid w:val="es-DO"/>
                                  <w:storeMappedDataAs w:val="dateTime"/>
                                  <w:calendar w:val="gregorian"/>
                                </w:date>
                              </w:sdtPr>
                              <w:sdtEndPr>
                                <w:rPr>
                                  <w:rStyle w:val="Style5"/>
                                </w:rPr>
                              </w:sdtEndPr>
                              <w:sdtContent>
                                <w:r w:rsidR="00F0532E">
                                  <w:rPr>
                                    <w:rStyle w:val="Style5"/>
                                    <w:lang w:val="es-DO"/>
                                  </w:rPr>
                                  <w:t>14 de mayo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2.45pt;margin-top:.7pt;width:144.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hovw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" filled="f" stroked="f">
                <v:textbox>
                  <w:txbxContent>
                    <w:p w14:paraId="6C689C8B" w14:textId="3049448F" w:rsidR="001F6322" w:rsidRPr="0026335F" w:rsidRDefault="006B22B4" w:rsidP="001F6322">
                      <w:sdt>
                        <w:sdtPr>
                          <w:rPr>
                            <w:rStyle w:val="Style5"/>
                          </w:rPr>
                          <w:alias w:val="Fecha de emisión del documento"/>
                          <w:tag w:val="Fecha de emisión del documento"/>
                          <w:id w:val="13417894"/>
                          <w:date w:fullDate="2026-05-14T00:00:00Z">
                            <w:dateFormat w:val="dd' de 'MMMM' de 'yyyy"/>
                            <w:lid w:val="es-DO"/>
                            <w:storeMappedDataAs w:val="dateTime"/>
                            <w:calendar w:val="gregorian"/>
                          </w:date>
                        </w:sdtPr>
                        <w:sdtEndPr>
                          <w:rPr>
                            <w:rStyle w:val="Style5"/>
                          </w:rPr>
                        </w:sdtEndPr>
                        <w:sdtContent>
                          <w:r w:rsidR="00F0532E">
                            <w:rPr>
                              <w:rStyle w:val="Style5"/>
                              <w:lang w:val="es-DO"/>
                            </w:rPr>
                            <w:t>14 de mayo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235F78B4">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6B22B4"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F7569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6B22B4"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493C9" w14:textId="77777777" w:rsidR="006B22B4" w:rsidRDefault="006B22B4">
      <w:pPr>
        <w:spacing w:after="0" w:line="240" w:lineRule="auto"/>
      </w:pPr>
      <w:r>
        <w:separator/>
      </w:r>
    </w:p>
  </w:endnote>
  <w:endnote w:type="continuationSeparator" w:id="0">
    <w:p w14:paraId="66B64A86" w14:textId="77777777" w:rsidR="006B22B4" w:rsidRDefault="006B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0FC96" w14:textId="77777777" w:rsidR="006B22B4" w:rsidRDefault="006B22B4">
      <w:pPr>
        <w:spacing w:after="0" w:line="240" w:lineRule="auto"/>
      </w:pPr>
      <w:r>
        <w:separator/>
      </w:r>
    </w:p>
  </w:footnote>
  <w:footnote w:type="continuationSeparator" w:id="0">
    <w:p w14:paraId="260B8E1C" w14:textId="77777777" w:rsidR="006B22B4" w:rsidRDefault="006B2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12AB5FF0"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0532E">
                            <w:rPr>
                              <w:b/>
                              <w:noProof/>
                              <w:sz w:val="22"/>
                              <w:szCs w:val="22"/>
                            </w:rPr>
                            <w:t>1</w:t>
                          </w:r>
                          <w:r w:rsidRPr="0026335F">
                            <w:rPr>
                              <w:b/>
                              <w:sz w:val="22"/>
                              <w:szCs w:val="22"/>
                            </w:rPr>
                            <w:fldChar w:fldCharType="end"/>
                          </w:r>
                          <w:r w:rsidRPr="0026335F">
                            <w:rPr>
                              <w:sz w:val="22"/>
                              <w:szCs w:val="22"/>
                            </w:rPr>
                            <w:t xml:space="preserve"> de </w:t>
                          </w:r>
                          <w:fldSimple w:instr=" NUMPAGES   \* MERGEFORMAT ">
                            <w:r w:rsidR="00F0532E" w:rsidRPr="00F0532E">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12AB5FF0"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0532E">
                      <w:rPr>
                        <w:b/>
                        <w:noProof/>
                        <w:sz w:val="22"/>
                        <w:szCs w:val="22"/>
                      </w:rPr>
                      <w:t>1</w:t>
                    </w:r>
                    <w:r w:rsidRPr="0026335F">
                      <w:rPr>
                        <w:b/>
                        <w:sz w:val="22"/>
                        <w:szCs w:val="22"/>
                      </w:rPr>
                      <w:fldChar w:fldCharType="end"/>
                    </w:r>
                    <w:r w:rsidRPr="0026335F">
                      <w:rPr>
                        <w:sz w:val="22"/>
                        <w:szCs w:val="22"/>
                      </w:rPr>
                      <w:t xml:space="preserve"> de </w:t>
                    </w:r>
                    <w:fldSimple w:instr=" NUMPAGES   \* MERGEFORMAT ">
                      <w:r w:rsidR="00F0532E" w:rsidRPr="00F0532E">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3684A"/>
    <w:rsid w:val="001802D6"/>
    <w:rsid w:val="00195A64"/>
    <w:rsid w:val="001A2009"/>
    <w:rsid w:val="001F62E2"/>
    <w:rsid w:val="001F6322"/>
    <w:rsid w:val="00235F8C"/>
    <w:rsid w:val="0031139E"/>
    <w:rsid w:val="00325DF2"/>
    <w:rsid w:val="00334358"/>
    <w:rsid w:val="00350A9F"/>
    <w:rsid w:val="003904AE"/>
    <w:rsid w:val="00450AB2"/>
    <w:rsid w:val="00492A51"/>
    <w:rsid w:val="004966F6"/>
    <w:rsid w:val="004B34B9"/>
    <w:rsid w:val="004B58C9"/>
    <w:rsid w:val="00516395"/>
    <w:rsid w:val="00555515"/>
    <w:rsid w:val="00556826"/>
    <w:rsid w:val="00586022"/>
    <w:rsid w:val="005B7BFC"/>
    <w:rsid w:val="0065733F"/>
    <w:rsid w:val="00664D03"/>
    <w:rsid w:val="00671427"/>
    <w:rsid w:val="00694209"/>
    <w:rsid w:val="006A3657"/>
    <w:rsid w:val="006B22B4"/>
    <w:rsid w:val="006F2B8F"/>
    <w:rsid w:val="0083672C"/>
    <w:rsid w:val="00844CD1"/>
    <w:rsid w:val="008D4C1F"/>
    <w:rsid w:val="008D5ACC"/>
    <w:rsid w:val="00943CCA"/>
    <w:rsid w:val="00971EA9"/>
    <w:rsid w:val="00980BB5"/>
    <w:rsid w:val="009A3AEC"/>
    <w:rsid w:val="00B60F63"/>
    <w:rsid w:val="00BF6EA3"/>
    <w:rsid w:val="00C638DC"/>
    <w:rsid w:val="00C64D47"/>
    <w:rsid w:val="00C822C0"/>
    <w:rsid w:val="00CB141E"/>
    <w:rsid w:val="00D072FA"/>
    <w:rsid w:val="00D93509"/>
    <w:rsid w:val="00E446DC"/>
    <w:rsid w:val="00E93DC2"/>
    <w:rsid w:val="00ED3ECA"/>
    <w:rsid w:val="00ED593D"/>
    <w:rsid w:val="00F0532E"/>
    <w:rsid w:val="00F435BE"/>
    <w:rsid w:val="00F5532C"/>
    <w:rsid w:val="00F7293B"/>
    <w:rsid w:val="00F75693"/>
    <w:rsid w:val="00F865AA"/>
    <w:rsid w:val="00FB4048"/>
    <w:rsid w:val="00FB7178"/>
    <w:rsid w:val="00FE6F49"/>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46</cp:revision>
  <dcterms:created xsi:type="dcterms:W3CDTF">2016-02-08T18:23:00Z</dcterms:created>
  <dcterms:modified xsi:type="dcterms:W3CDTF">2026-05-14T16:23:00Z</dcterms:modified>
</cp:coreProperties>
</file>